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Tradeweb Markets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892672106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892672106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67,872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10,124,327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151,810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10,276,137</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Tradeweb Markets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1177 Avenue of the Americas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892672106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2023-02-09T11:38:04Z</dcterms:created>
  <dcterms:modified xsi:type="dcterms:W3CDTF">2023-02-09T11:38:04Z</dcterms:modified>
</cp:coreProperties>
</file>